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251"/>
      </w:tblGrid>
      <w:tr w:rsidR="002E5B3A" w14:paraId="01B629C6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5ACCA" w14:textId="77777777" w:rsidR="002E5B3A" w:rsidRDefault="002E5B3A" w:rsidP="00D54D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2899E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</w:t>
            </w:r>
          </w:p>
        </w:tc>
      </w:tr>
      <w:tr w:rsidR="002E5B3A" w14:paraId="0F735A86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D4D52" w14:textId="77777777" w:rsidR="002E5B3A" w:rsidRDefault="002E5B3A" w:rsidP="00D54D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C2C11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 w:rsidR="002E5B3A" w14:paraId="777DF166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4920E" w14:textId="77777777" w:rsidR="002E5B3A" w:rsidRDefault="002E5B3A" w:rsidP="00D54D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4418F3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2E5B3A" w14:paraId="75B6AB0F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2CF11" w14:textId="77777777" w:rsidR="002E5B3A" w:rsidRDefault="002E5B3A" w:rsidP="00D54DB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8024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 _________________</w:t>
            </w:r>
          </w:p>
        </w:tc>
      </w:tr>
    </w:tbl>
    <w:p w14:paraId="7BCD5150" w14:textId="77777777" w:rsidR="002E5B3A" w:rsidRDefault="002E5B3A" w:rsidP="002E5B3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Согласие</w:t>
      </w:r>
    </w:p>
    <w:p w14:paraId="0EB55570" w14:textId="77777777" w:rsidR="002E5B3A" w:rsidRPr="002E5B3A" w:rsidRDefault="002E5B3A" w:rsidP="002E5B3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>
        <w:rPr>
          <w:color w:val="222222"/>
          <w:sz w:val="33"/>
          <w:szCs w:val="33"/>
        </w:rPr>
        <w:t> </w:t>
      </w:r>
      <w:r w:rsidRPr="002E5B3A">
        <w:rPr>
          <w:color w:val="222222"/>
          <w:sz w:val="33"/>
          <w:szCs w:val="33"/>
          <w:lang w:val="ru-RU"/>
        </w:rPr>
        <w:t>родителей (законных представителей) на участие ребенка в прогулке-походе</w:t>
      </w:r>
    </w:p>
    <w:p w14:paraId="5D9B6867" w14:textId="77777777" w:rsidR="002E5B3A" w:rsidRDefault="002E5B3A" w:rsidP="002E5B3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___________________________, </w:t>
      </w:r>
      <w:r>
        <w:rPr>
          <w:rFonts w:hAnsi="Times New Roman" w:cs="Times New Roman"/>
          <w:color w:val="000000"/>
          <w:sz w:val="24"/>
          <w:szCs w:val="24"/>
        </w:rPr>
        <w:t>являясь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) 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прогулке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3"/>
        <w:gridCol w:w="1365"/>
        <w:gridCol w:w="1917"/>
      </w:tblGrid>
      <w:tr w:rsidR="002E5B3A" w14:paraId="1B257557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011288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0C072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3DBD6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 w:rsidR="002E5B3A" w14:paraId="23647184" w14:textId="77777777" w:rsidTr="00D54D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340DB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BD885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E1A51" w14:textId="77777777" w:rsidR="002E5B3A" w:rsidRDefault="002E5B3A" w:rsidP="00D54DBF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</w:p>
        </w:tc>
      </w:tr>
    </w:tbl>
    <w:p w14:paraId="5F63917E" w14:textId="77777777" w:rsidR="002E5B3A" w:rsidRDefault="002E5B3A" w:rsidP="002E5B3A"/>
    <w:p w14:paraId="09D185FD" w14:textId="77777777" w:rsidR="002E5B3A" w:rsidRDefault="002E5B3A"/>
    <w:sectPr w:rsidR="002E5B3A" w:rsidSect="002E5B3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B3A"/>
    <w:rsid w:val="002E5B3A"/>
    <w:rsid w:val="00FA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BB8D8B"/>
  <w15:chartTrackingRefBased/>
  <w15:docId w15:val="{0F59F6D0-734A-F042-AB27-E6B45834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B3A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5B3A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B3A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5B3A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5B3A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5B3A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B3A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5B3A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5B3A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5B3A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B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5B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5B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5B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5B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5B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5B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5B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5B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5B3A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E5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5B3A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E5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5B3A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E5B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E5B3A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E5B3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E5B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E5B3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E5B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2026-05-27T18:26:00Z</dcterms:created>
  <dcterms:modified xsi:type="dcterms:W3CDTF">2026-05-27T18:26:00Z</dcterms:modified>
</cp:coreProperties>
</file>